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2A962" w14:textId="77777777" w:rsidR="008D16C9" w:rsidRDefault="00A8494B">
      <w:pPr>
        <w:spacing w:after="400"/>
        <w:jc w:val="center"/>
      </w:pPr>
      <w:r>
        <w:rPr>
          <w:noProof/>
        </w:rPr>
        <w:drawing>
          <wp:inline distT="0" distB="0" distL="0" distR="0" wp14:anchorId="62AC2270" wp14:editId="00B2139C">
            <wp:extent cx="1428750" cy="657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8F2B6" w14:textId="77777777" w:rsidR="008D16C9" w:rsidRDefault="00A8494B">
      <w:pPr>
        <w:spacing w:before="200" w:after="200"/>
      </w:pPr>
      <w:r>
        <w:rPr>
          <w:b/>
          <w:bCs/>
          <w:i/>
          <w:iCs/>
          <w:sz w:val="26"/>
          <w:szCs w:val="26"/>
        </w:rPr>
        <w:t>Depot Manager – Cumbernauld</w:t>
      </w:r>
    </w:p>
    <w:p w14:paraId="6E140F59" w14:textId="77777777" w:rsidR="008D16C9" w:rsidRDefault="00A8494B">
      <w:pPr>
        <w:spacing w:before="200" w:after="200"/>
      </w:pPr>
      <w:r>
        <w:rPr>
          <w:b/>
          <w:bCs/>
          <w:i/>
          <w:iCs/>
          <w:sz w:val="26"/>
          <w:szCs w:val="26"/>
        </w:rPr>
        <w:t>Person Specification</w:t>
      </w:r>
    </w:p>
    <w:p w14:paraId="129DC45E" w14:textId="77777777" w:rsidR="008D16C9" w:rsidRDefault="00A8494B">
      <w:pPr>
        <w:spacing w:after="300"/>
      </w:pPr>
      <w:r>
        <w:t>This challenging position, reporting to the Managing Director, will require the successful candidate to have a high degree of leadership. As well as being analytical you should be able to lead/work within the team along with strong influencing skills. You will also have sound IT skills, including Excel, along with a solid background of Sales Order Processing and Warehouse/Transport systems, and experience of managing a vehicle fleet and drivers.</w:t>
      </w:r>
    </w:p>
    <w:p w14:paraId="49830784" w14:textId="77777777" w:rsidR="008D16C9" w:rsidRDefault="00A8494B">
      <w:pPr>
        <w:spacing w:after="150"/>
      </w:pPr>
      <w:r>
        <w:rPr>
          <w:b/>
          <w:bCs/>
        </w:rPr>
        <w:t>The role will: -</w:t>
      </w:r>
    </w:p>
    <w:p w14:paraId="42C423BA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Provide leadership to, and training of, a team of warehouse/logistics staff (including drivers) and administration staff in all aspects of warehouse/logistics operations, quality, customer service, health and safety and housekeeping standards.</w:t>
      </w:r>
    </w:p>
    <w:p w14:paraId="799B6910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Achieve the KPIs set for the depot including the budget, productivity, quality, health and safety and customer complaints.</w:t>
      </w:r>
    </w:p>
    <w:p w14:paraId="5A1A8A7D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Fully interact with the sales force and with customers as agreed.</w:t>
      </w:r>
    </w:p>
    <w:p w14:paraId="473FCB08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Drive improvement initiatives at the depot and as part of the overall division as required by the business plan.</w:t>
      </w:r>
    </w:p>
    <w:p w14:paraId="755CC1C7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Ensure that all depot staff are well motivated and fully involved in depot performance and improvement initiatives.</w:t>
      </w:r>
    </w:p>
    <w:p w14:paraId="0282E143" w14:textId="77777777" w:rsidR="008D16C9" w:rsidRDefault="00A8494B">
      <w:pPr>
        <w:spacing w:before="200" w:after="150"/>
      </w:pPr>
      <w:r>
        <w:rPr>
          <w:b/>
          <w:bCs/>
        </w:rPr>
        <w:t>The person will: -</w:t>
      </w:r>
    </w:p>
    <w:p w14:paraId="72088574" w14:textId="746A7A5B" w:rsidR="008D16C9" w:rsidRDefault="00A8494B">
      <w:pPr>
        <w:pStyle w:val="ListParagraph"/>
        <w:numPr>
          <w:ilvl w:val="0"/>
          <w:numId w:val="2"/>
        </w:numPr>
        <w:spacing w:after="100"/>
      </w:pPr>
      <w:r>
        <w:t xml:space="preserve">Have 5 years recent experience of leading and motivating a team in an administration, </w:t>
      </w:r>
      <w:r w:rsidR="008C1009">
        <w:t>logistics</w:t>
      </w:r>
      <w:r>
        <w:t>, warehouse environment.</w:t>
      </w:r>
    </w:p>
    <w:p w14:paraId="4BF4A33C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Ideally hold a Warehouse/Logistics or Transport qualification;</w:t>
      </w:r>
    </w:p>
    <w:p w14:paraId="03271B87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Have a working knowledge of Warehousing/Logistics and Transport systems;</w:t>
      </w:r>
    </w:p>
    <w:p w14:paraId="0E57BEA5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Have experience of managing a vehicle fleet and drivers, including compliance with transport legislation;</w:t>
      </w:r>
    </w:p>
    <w:p w14:paraId="5739870D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Have good sound IT skills, including Excel and Windows-based software;</w:t>
      </w:r>
    </w:p>
    <w:p w14:paraId="54FED6A9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Demonstrate a strong organisational background and be prepared to get involved in a “hands on” capacity when required;</w:t>
      </w:r>
    </w:p>
    <w:p w14:paraId="4F7E0289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Demonstrate practical experience of budgetary control and operational planning, scheduling and performance monitoring;</w:t>
      </w:r>
    </w:p>
    <w:p w14:paraId="30342640" w14:textId="77777777" w:rsidR="008D16C9" w:rsidRDefault="00A8494B">
      <w:pPr>
        <w:pStyle w:val="ListParagraph"/>
        <w:numPr>
          <w:ilvl w:val="0"/>
          <w:numId w:val="2"/>
        </w:numPr>
        <w:spacing w:after="100"/>
      </w:pPr>
      <w:r>
        <w:t>Have excellent communication, interpersonal and reporting skills.</w:t>
      </w:r>
    </w:p>
    <w:p w14:paraId="5BAC2EFA" w14:textId="77777777" w:rsidR="008D16C9" w:rsidRDefault="00A8494B">
      <w:pPr>
        <w:spacing w:before="400" w:after="200"/>
      </w:pPr>
      <w:r>
        <w:rPr>
          <w:i/>
          <w:iCs/>
        </w:rPr>
        <w:t>Brett Martin is always committed to the principles of Fair Employment and Equal Opportunity.  Applications are welcomed from all sections of the community.</w:t>
      </w:r>
    </w:p>
    <w:p w14:paraId="779322D4" w14:textId="77777777" w:rsidR="008D16C9" w:rsidRDefault="008D16C9">
      <w:pPr>
        <w:pBdr>
          <w:top w:val="single" w:sz="6" w:space="1" w:color="000000"/>
        </w:pBdr>
        <w:spacing w:before="200"/>
      </w:pPr>
    </w:p>
    <w:sectPr w:rsidR="008D16C9">
      <w:pgSz w:w="11906" w:h="16838"/>
      <w:pgMar w:top="900" w:right="1100" w:bottom="9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574"/>
    <w:multiLevelType w:val="hybridMultilevel"/>
    <w:tmpl w:val="11DA3A70"/>
    <w:lvl w:ilvl="0" w:tplc="59E2B868">
      <w:start w:val="1"/>
      <w:numFmt w:val="bullet"/>
      <w:lvlText w:val="•"/>
      <w:lvlJc w:val="left"/>
      <w:pPr>
        <w:ind w:left="460" w:hanging="260"/>
      </w:pPr>
    </w:lvl>
    <w:lvl w:ilvl="1" w:tplc="025A95D0">
      <w:numFmt w:val="decimal"/>
      <w:lvlText w:val=""/>
      <w:lvlJc w:val="left"/>
    </w:lvl>
    <w:lvl w:ilvl="2" w:tplc="D0B66CA0">
      <w:numFmt w:val="decimal"/>
      <w:lvlText w:val=""/>
      <w:lvlJc w:val="left"/>
    </w:lvl>
    <w:lvl w:ilvl="3" w:tplc="A9441542">
      <w:numFmt w:val="decimal"/>
      <w:lvlText w:val=""/>
      <w:lvlJc w:val="left"/>
    </w:lvl>
    <w:lvl w:ilvl="4" w:tplc="FEE41C42">
      <w:numFmt w:val="decimal"/>
      <w:lvlText w:val=""/>
      <w:lvlJc w:val="left"/>
    </w:lvl>
    <w:lvl w:ilvl="5" w:tplc="561E5340">
      <w:numFmt w:val="decimal"/>
      <w:lvlText w:val=""/>
      <w:lvlJc w:val="left"/>
    </w:lvl>
    <w:lvl w:ilvl="6" w:tplc="191EFBBE">
      <w:numFmt w:val="decimal"/>
      <w:lvlText w:val=""/>
      <w:lvlJc w:val="left"/>
    </w:lvl>
    <w:lvl w:ilvl="7" w:tplc="3AF08B10">
      <w:numFmt w:val="decimal"/>
      <w:lvlText w:val=""/>
      <w:lvlJc w:val="left"/>
    </w:lvl>
    <w:lvl w:ilvl="8" w:tplc="6E16B67A">
      <w:numFmt w:val="decimal"/>
      <w:lvlText w:val=""/>
      <w:lvlJc w:val="left"/>
    </w:lvl>
  </w:abstractNum>
  <w:abstractNum w:abstractNumId="1" w15:restartNumberingAfterBreak="0">
    <w:nsid w:val="65095E1F"/>
    <w:multiLevelType w:val="hybridMultilevel"/>
    <w:tmpl w:val="26D292F0"/>
    <w:lvl w:ilvl="0" w:tplc="87347C94">
      <w:start w:val="1"/>
      <w:numFmt w:val="bullet"/>
      <w:lvlText w:val="●"/>
      <w:lvlJc w:val="left"/>
      <w:pPr>
        <w:ind w:left="720" w:hanging="360"/>
      </w:pPr>
    </w:lvl>
    <w:lvl w:ilvl="1" w:tplc="B2EA5D5C">
      <w:start w:val="1"/>
      <w:numFmt w:val="bullet"/>
      <w:lvlText w:val="○"/>
      <w:lvlJc w:val="left"/>
      <w:pPr>
        <w:ind w:left="1440" w:hanging="360"/>
      </w:pPr>
    </w:lvl>
    <w:lvl w:ilvl="2" w:tplc="E9F4F940">
      <w:start w:val="1"/>
      <w:numFmt w:val="bullet"/>
      <w:lvlText w:val="■"/>
      <w:lvlJc w:val="left"/>
      <w:pPr>
        <w:ind w:left="2160" w:hanging="360"/>
      </w:pPr>
    </w:lvl>
    <w:lvl w:ilvl="3" w:tplc="AD680E84">
      <w:start w:val="1"/>
      <w:numFmt w:val="bullet"/>
      <w:lvlText w:val="●"/>
      <w:lvlJc w:val="left"/>
      <w:pPr>
        <w:ind w:left="2880" w:hanging="360"/>
      </w:pPr>
    </w:lvl>
    <w:lvl w:ilvl="4" w:tplc="5ADC469E">
      <w:start w:val="1"/>
      <w:numFmt w:val="bullet"/>
      <w:lvlText w:val="○"/>
      <w:lvlJc w:val="left"/>
      <w:pPr>
        <w:ind w:left="3600" w:hanging="360"/>
      </w:pPr>
    </w:lvl>
    <w:lvl w:ilvl="5" w:tplc="89D64C22">
      <w:start w:val="1"/>
      <w:numFmt w:val="bullet"/>
      <w:lvlText w:val="■"/>
      <w:lvlJc w:val="left"/>
      <w:pPr>
        <w:ind w:left="4320" w:hanging="360"/>
      </w:pPr>
    </w:lvl>
    <w:lvl w:ilvl="6" w:tplc="30687580">
      <w:start w:val="1"/>
      <w:numFmt w:val="bullet"/>
      <w:lvlText w:val="●"/>
      <w:lvlJc w:val="left"/>
      <w:pPr>
        <w:ind w:left="5040" w:hanging="360"/>
      </w:pPr>
    </w:lvl>
    <w:lvl w:ilvl="7" w:tplc="4F70EC96">
      <w:start w:val="1"/>
      <w:numFmt w:val="bullet"/>
      <w:lvlText w:val="●"/>
      <w:lvlJc w:val="left"/>
      <w:pPr>
        <w:ind w:left="5760" w:hanging="360"/>
      </w:pPr>
    </w:lvl>
    <w:lvl w:ilvl="8" w:tplc="E7D6A5E2">
      <w:start w:val="1"/>
      <w:numFmt w:val="bullet"/>
      <w:lvlText w:val="●"/>
      <w:lvlJc w:val="left"/>
      <w:pPr>
        <w:ind w:left="6480" w:hanging="360"/>
      </w:pPr>
    </w:lvl>
  </w:abstractNum>
  <w:num w:numId="1" w16cid:durableId="987247254">
    <w:abstractNumId w:val="1"/>
    <w:lvlOverride w:ilvl="0">
      <w:startOverride w:val="1"/>
    </w:lvlOverride>
  </w:num>
  <w:num w:numId="2" w16cid:durableId="185907440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6C9"/>
    <w:rsid w:val="008C1009"/>
    <w:rsid w:val="008D16C9"/>
    <w:rsid w:val="009E462F"/>
    <w:rsid w:val="00A8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04C3D"/>
  <w15:docId w15:val="{9D47A34B-4083-4166-9D7F-C623850A5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Mark Spacie</cp:lastModifiedBy>
  <cp:revision>2</cp:revision>
  <dcterms:created xsi:type="dcterms:W3CDTF">2026-09-16T13:43:00Z</dcterms:created>
  <dcterms:modified xsi:type="dcterms:W3CDTF">2026-09-16T13:43:00Z</dcterms:modified>
</cp:coreProperties>
</file>